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08" w:rsidRDefault="00083544">
      <w:r>
        <w:t>Name</w:t>
      </w:r>
      <w:r w:rsidR="00001508">
        <w:tab/>
      </w:r>
      <w:r w:rsidR="00001508">
        <w:tab/>
      </w:r>
      <w:r w:rsidR="00001508">
        <w:tab/>
      </w:r>
      <w:r w:rsidR="00001508">
        <w:tab/>
      </w:r>
      <w:r w:rsidR="00001508">
        <w:tab/>
      </w:r>
      <w:r w:rsidR="00001508">
        <w:tab/>
      </w:r>
      <w:r w:rsidR="00001508">
        <w:tab/>
      </w:r>
      <w:r w:rsidR="00001508">
        <w:tab/>
      </w:r>
      <w:r w:rsidR="00001508">
        <w:tab/>
        <w:t>Date</w:t>
      </w:r>
    </w:p>
    <w:p w:rsidR="00001508" w:rsidRDefault="00001508">
      <w:r>
        <w:t>I need to do some research for a group project. Where can I do to do this? (Library)</w:t>
      </w:r>
      <w:r>
        <w:br/>
      </w:r>
    </w:p>
    <w:p w:rsidR="00001508" w:rsidRDefault="00001508">
      <w:r>
        <w:t>My grandma wants to send me a care package. Where would she send it to? (Union Express)</w:t>
      </w:r>
      <w:r>
        <w:br/>
      </w:r>
    </w:p>
    <w:p w:rsidR="00001508" w:rsidRDefault="00001508">
      <w:r>
        <w:t>I need some school supplies but don't have time to go off campus. Where might I go to get these? (Bookstore)</w:t>
      </w:r>
      <w:r>
        <w:br/>
      </w:r>
    </w:p>
    <w:p w:rsidR="00001508" w:rsidRDefault="00001508">
      <w:r>
        <w:t xml:space="preserve">My ID won't let me into the dining hall. Where do I go to get it fixed? (ID </w:t>
      </w:r>
      <w:proofErr w:type="gramStart"/>
      <w:r>
        <w:t>Card</w:t>
      </w:r>
      <w:proofErr w:type="gramEnd"/>
      <w:r>
        <w:t xml:space="preserve"> Services)</w:t>
      </w:r>
      <w:r>
        <w:br/>
      </w:r>
    </w:p>
    <w:p w:rsidR="00001508" w:rsidRDefault="00001508">
      <w:r>
        <w:t>I'm thinking about taking a class in Providence next semester and need to find information on the bus that will take me there. Where do I visit to get this information? (Information Desk)</w:t>
      </w:r>
      <w:r>
        <w:br/>
      </w:r>
    </w:p>
    <w:p w:rsidR="00001508" w:rsidRDefault="00001508">
      <w:r>
        <w:t>I'm interested in leading a more active life style. Where can I go on campus to find activities that will help me to do this? (Recreational Services/</w:t>
      </w:r>
      <w:proofErr w:type="spellStart"/>
      <w:r>
        <w:t>Mackal</w:t>
      </w:r>
      <w:proofErr w:type="spellEnd"/>
      <w:r>
        <w:t xml:space="preserve"> Field House)</w:t>
      </w:r>
      <w:r>
        <w:br/>
      </w:r>
    </w:p>
    <w:p w:rsidR="0074742C" w:rsidRDefault="00001508">
      <w:r>
        <w:t>Since I've come to URI, I've had a difficult time integrating with some people and I am interested in learning how I might be able to make connections with students who are different from me. Where might I be able to go? (MCC)</w:t>
      </w:r>
    </w:p>
    <w:p w:rsidR="00001508" w:rsidRDefault="00001508"/>
    <w:p w:rsidR="00001508" w:rsidRDefault="00001508">
      <w:r>
        <w:t>Campus Resources</w:t>
      </w:r>
      <w:proofErr w:type="gramStart"/>
      <w:r>
        <w:t>:</w:t>
      </w:r>
      <w:bookmarkStart w:id="0" w:name="_GoBack"/>
      <w:bookmarkEnd w:id="0"/>
      <w:proofErr w:type="gramEnd"/>
      <w:r>
        <w:br/>
      </w:r>
      <w:r>
        <w:br/>
        <w:t>Writing Center</w:t>
      </w:r>
      <w:r>
        <w:br/>
        <w:t>Academic Enhancement Center</w:t>
      </w:r>
      <w:r>
        <w:br/>
        <w:t>Counseling Center</w:t>
      </w:r>
      <w:r>
        <w:br/>
        <w:t>Career Center</w:t>
      </w:r>
      <w:r>
        <w:br/>
        <w:t>Academic Advising</w:t>
      </w:r>
      <w:r>
        <w:br/>
        <w:t>Enrollment Services</w:t>
      </w:r>
      <w:r>
        <w:br/>
        <w:t>Health Services</w:t>
      </w:r>
      <w:r>
        <w:br/>
        <w:t>Union Express</w:t>
      </w:r>
      <w:r>
        <w:br/>
        <w:t>Bookstore</w:t>
      </w:r>
      <w:r>
        <w:br/>
        <w:t>Library</w:t>
      </w:r>
      <w:r>
        <w:br/>
        <w:t>ID Card Services</w:t>
      </w:r>
      <w:r>
        <w:br/>
        <w:t>Information Desk</w:t>
      </w:r>
      <w:r>
        <w:br/>
        <w:t>Recreational Services</w:t>
      </w:r>
      <w:r>
        <w:br/>
        <w:t>Multicultural Center</w:t>
      </w:r>
    </w:p>
    <w:sectPr w:rsidR="00001508" w:rsidSect="0026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01508"/>
    <w:rsid w:val="00001508"/>
    <w:rsid w:val="00083544"/>
    <w:rsid w:val="00265BEF"/>
    <w:rsid w:val="005159F6"/>
    <w:rsid w:val="00555E5A"/>
    <w:rsid w:val="0074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Dominic</cp:lastModifiedBy>
  <cp:revision>2</cp:revision>
  <cp:lastPrinted>2012-09-17T17:31:00Z</cp:lastPrinted>
  <dcterms:created xsi:type="dcterms:W3CDTF">2012-11-24T22:24:00Z</dcterms:created>
  <dcterms:modified xsi:type="dcterms:W3CDTF">2012-11-24T22:24:00Z</dcterms:modified>
</cp:coreProperties>
</file>